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AF" w:rsidRPr="00976FAF" w:rsidRDefault="00976FAF" w:rsidP="00976FAF">
      <w:pPr>
        <w:spacing w:after="0" w:line="240" w:lineRule="auto"/>
        <w:ind w:left="4320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sz w:val="24"/>
          <w:szCs w:val="24"/>
          <w:lang w:val="az-Latn-AZ"/>
        </w:rPr>
        <w:t>Azərbaycan Respublikasına qayıdış şəhadətnaməsinin</w:t>
      </w:r>
    </w:p>
    <w:p w:rsidR="00976FAF" w:rsidRPr="00976FAF" w:rsidRDefault="00976FAF" w:rsidP="00976FAF">
      <w:pPr>
        <w:spacing w:after="0" w:line="240" w:lineRule="auto"/>
        <w:ind w:left="4320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sz w:val="24"/>
          <w:szCs w:val="24"/>
          <w:lang w:val="az-Latn-AZ"/>
        </w:rPr>
        <w:t>verilməsi qaydası haqqında Əsasnaməyə</w:t>
      </w:r>
    </w:p>
    <w:p w:rsidR="00976FAF" w:rsidRPr="00976FAF" w:rsidRDefault="00976FAF" w:rsidP="00976FAF">
      <w:pPr>
        <w:spacing w:after="0" w:line="240" w:lineRule="auto"/>
        <w:ind w:left="4320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sz w:val="24"/>
          <w:szCs w:val="24"/>
          <w:lang w:val="az-Latn-AZ"/>
        </w:rPr>
        <w:t>ƏLAVƏ № 4</w:t>
      </w:r>
    </w:p>
    <w:p w:rsidR="00976FAF" w:rsidRPr="00976FAF" w:rsidRDefault="00976FAF">
      <w:pPr>
        <w:rPr>
          <w:rFonts w:ascii="Arial" w:hAnsi="Arial" w:cs="Arial"/>
          <w:sz w:val="24"/>
          <w:szCs w:val="24"/>
        </w:rPr>
      </w:pPr>
    </w:p>
    <w:p w:rsidR="00976FAF" w:rsidRPr="00976FAF" w:rsidRDefault="00976FAF" w:rsidP="00976F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Azərbaycan Respublikasında daimi yaşayan vətəndaşlığı olmayan şəxsə Azərbaycan Respublikasına qayıdış şəhadətnaməsinin verilməsi haqqında</w:t>
      </w:r>
    </w:p>
    <w:p w:rsidR="00976FAF" w:rsidRPr="00976FAF" w:rsidRDefault="00976FAF" w:rsidP="00976F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 </w:t>
      </w:r>
    </w:p>
    <w:p w:rsidR="00976FAF" w:rsidRPr="00976FAF" w:rsidRDefault="00976FAF" w:rsidP="00976F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ƏRİZƏ-ANKET</w:t>
      </w:r>
    </w:p>
    <w:p w:rsidR="00976FAF" w:rsidRPr="00976FAF" w:rsidRDefault="00976FAF" w:rsidP="00976FAF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 </w:t>
      </w:r>
    </w:p>
    <w:p w:rsidR="00976FAF" w:rsidRPr="00976FAF" w:rsidRDefault="00976FAF" w:rsidP="00976FAF">
      <w:pPr>
        <w:rPr>
          <w:rFonts w:ascii="Arial" w:hAnsi="Arial" w:cs="Arial"/>
          <w:sz w:val="24"/>
          <w:szCs w:val="24"/>
        </w:rPr>
      </w:pPr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 xml:space="preserve"> I. Aşağıdakı məlumatları nəzərə alaraq Azərbaycan Respublikasına qayıdış şəhadətnaməsinin </w:t>
      </w:r>
      <w:proofErr w:type="spellStart"/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>verilməsini</w:t>
      </w:r>
      <w:proofErr w:type="spellEnd"/>
      <w:r w:rsidRPr="00976FAF">
        <w:rPr>
          <w:rFonts w:ascii="Arial" w:eastAsia="Times New Roman" w:hAnsi="Arial" w:cs="Arial"/>
          <w:b/>
          <w:bCs/>
          <w:sz w:val="24"/>
          <w:szCs w:val="24"/>
          <w:lang w:val="az-Latn-AZ"/>
        </w:rPr>
        <w:t xml:space="preserve"> xahiş edirəm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675"/>
        <w:gridCol w:w="195"/>
        <w:gridCol w:w="420"/>
        <w:gridCol w:w="2140"/>
        <w:gridCol w:w="81"/>
        <w:gridCol w:w="2335"/>
      </w:tblGrid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 Ərizə-anketi təqdim edən şəxsin: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1.1. Soyadı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1.2. Adı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1.3. Atasının adı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1.4. Doğulduğu yer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1.5. Doğulduğu tarix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1.6. Cinsi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1.7. Vətəndaşlığı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1.8. Yaşayış yeri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1.9. Şəxsi imzası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976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1.10. Ərizə-anketin verilmə tarixi</w:t>
            </w: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2.1. Ərizə-anketi təqdim edən şəxslə Azərbaycan Respublikasına qayıdan 18 yaşına çatmamış uşağının: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2.1.1. Soyadı və adı</w:t>
            </w: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2.1.2. Doğulduğu tarix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2.1.3. Cinsi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3.1. Ərizə-anketi təqdim edən şəxslə Azərbaycan Respublikasına qayıdan xarici dövlətdə 18 yaşına çatmış uşağının: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3.1.1. Soyadı və adı</w:t>
            </w: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3.1.2. Doğulduğu tarix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3.1.3. Cinsi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4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lastRenderedPageBreak/>
              <w:t xml:space="preserve">4.1. İtmiş, oğurlanmış, yararsız hala düşmüş və ya etibarlılıq müddəti bitmiş Azərbaycan Respublikasının </w:t>
            </w:r>
            <w:proofErr w:type="spellStart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hüdudlarından</w:t>
            </w:r>
            <w:proofErr w:type="spellEnd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kənara getməsi üçün Azərbaycan Respublikasında daimi yaşayan vətəndaşlığı olmayan şəxsin şəxsiyyət vəsiqəsi:</w:t>
            </w:r>
          </w:p>
          <w:p w:rsidR="00976FAF" w:rsidRDefault="00976FAF" w:rsidP="00053632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II. Azərbaycan Respublikasının diplomatik nümayəndəliyi (konsulluğu) tərəfindən doldurulan hissə: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6.1. Azərbaycan Respublikasının diplomatik nümayəndəliyinin (konsulluğunun) adı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6.2. Ərizə-anketin verildiyi tarix və qeydiyyat nömrəsi: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6.3. Ərizə-anket verildiyi zaman aşağıdakı sənədlər təqdim </w:t>
            </w:r>
            <w:proofErr w:type="spellStart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edilmişdir</w:t>
            </w:r>
            <w:proofErr w:type="spellEnd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6.3.1. Sənədin adı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6.3.2. Nömrəsi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6.3.3. Verilmə tarixi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6.3.4. Hansı orqan tərəfindən </w:t>
            </w:r>
            <w:proofErr w:type="spellStart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verilmişdir</w:t>
            </w:r>
            <w:proofErr w:type="spellEnd"/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2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 </w:t>
            </w: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7.1. Ərizə-anketdə şəxs haqqında göstərilən                        8.1. Şəxsin zahiri görkəminin təqdim      məlumatların təqdim olunmuş sənədlərə              olunmuş </w:t>
            </w:r>
            <w:proofErr w:type="spellStart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fotoşəklə</w:t>
            </w:r>
            <w:proofErr w:type="spellEnd"/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uyğunluğu haqqında qeyd                                                   uyğunluğu haqqında qeyd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9.1. Məlumatları yoxlamış vəzifəli şəxsin:</w:t>
            </w:r>
            <w:bookmarkStart w:id="0" w:name="_GoBack"/>
            <w:bookmarkEnd w:id="0"/>
          </w:p>
        </w:tc>
      </w:tr>
      <w:tr w:rsidR="00976FAF" w:rsidRPr="00976FAF" w:rsidTr="00976FAF">
        <w:tc>
          <w:tcPr>
            <w:tcW w:w="41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9.1.1. Soyadı, adı, atasının adı</w:t>
            </w:r>
          </w:p>
        </w:tc>
        <w:tc>
          <w:tcPr>
            <w:tcW w:w="27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9.1.2. Vəzifəsi</w:t>
            </w:r>
          </w:p>
        </w:tc>
        <w:tc>
          <w:tcPr>
            <w:tcW w:w="24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9.1.3. Şəxsi imzası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  <w:t>III. Qayıdış şəhadətnaməsinin verilməsi ilə əlaqədar qeydlər:</w:t>
            </w: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976FAF">
        <w:tc>
          <w:tcPr>
            <w:tcW w:w="48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10.1. Qayıdış şəhadətnaməsinin</w:t>
            </w:r>
          </w:p>
        </w:tc>
        <w:tc>
          <w:tcPr>
            <w:tcW w:w="45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10.2. Qayıdış şəhadətnaməsinin verilməsi ilə verilməsi tarixi əlaqədar vətəndaşlığı olmayan şəxsin imzası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6FAF" w:rsidRPr="00976FAF" w:rsidTr="00A30257">
        <w:tc>
          <w:tcPr>
            <w:tcW w:w="93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76FAF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10.3. Xüsusi qeydlər</w:t>
            </w:r>
          </w:p>
          <w:p w:rsid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  <w:p w:rsidR="00976FAF" w:rsidRPr="00976FAF" w:rsidRDefault="00976FAF" w:rsidP="00053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76FAF" w:rsidRPr="00976FAF" w:rsidTr="00976FAF">
        <w:tc>
          <w:tcPr>
            <w:tcW w:w="2514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  <w:hideMark/>
          </w:tcPr>
          <w:p w:rsidR="00976FAF" w:rsidRPr="00976FAF" w:rsidRDefault="00976FAF" w:rsidP="00053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76FAF" w:rsidRPr="00976FAF" w:rsidRDefault="00976FAF" w:rsidP="00976FAF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</w:rPr>
      </w:pPr>
    </w:p>
    <w:p w:rsidR="00976FAF" w:rsidRPr="00976FAF" w:rsidRDefault="00976FAF" w:rsidP="00976FAF">
      <w:pPr>
        <w:rPr>
          <w:rFonts w:ascii="Arial" w:eastAsia="Times New Roman" w:hAnsi="Arial" w:cs="Arial"/>
          <w:color w:val="212529"/>
          <w:spacing w:val="2"/>
          <w:sz w:val="24"/>
          <w:szCs w:val="24"/>
        </w:rPr>
      </w:pPr>
      <w:r w:rsidRPr="00976FAF">
        <w:rPr>
          <w:rFonts w:ascii="Arial" w:eastAsia="Times New Roman" w:hAnsi="Arial" w:cs="Arial"/>
          <w:sz w:val="24"/>
          <w:szCs w:val="24"/>
          <w:lang w:val="az-Latn-AZ"/>
        </w:rPr>
        <w:t>:</w:t>
      </w:r>
    </w:p>
    <w:p w:rsidR="005E2E72" w:rsidRPr="00976FAF" w:rsidRDefault="005E2E72">
      <w:pPr>
        <w:rPr>
          <w:rFonts w:ascii="Arial" w:hAnsi="Arial" w:cs="Arial"/>
          <w:sz w:val="24"/>
          <w:szCs w:val="24"/>
        </w:rPr>
      </w:pPr>
    </w:p>
    <w:sectPr w:rsidR="005E2E72" w:rsidRPr="00976F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91"/>
    <w:rsid w:val="005E2E72"/>
    <w:rsid w:val="008C2691"/>
    <w:rsid w:val="00976FAF"/>
    <w:rsid w:val="00C3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2025-01-16T13:27:00Z</dcterms:created>
  <dcterms:modified xsi:type="dcterms:W3CDTF">2025-01-16T13:35:00Z</dcterms:modified>
</cp:coreProperties>
</file>